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720C">
      <w:pPr>
        <w:tabs>
          <w:tab w:val="left" w:pos="1890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9C3B7A8"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《信息技术应用创新 医疗卫生行业信创云计算技术规范》</w:t>
      </w:r>
    </w:p>
    <w:p w14:paraId="70798649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修改意见反馈表</w:t>
      </w:r>
    </w:p>
    <w:p w14:paraId="42B52204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8"/>
        <w:tblW w:w="88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4121"/>
        <w:gridCol w:w="2780"/>
      </w:tblGrid>
      <w:tr w14:paraId="2FBF8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 w14:paraId="3AFE8F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6901" w:type="dxa"/>
            <w:gridSpan w:val="2"/>
            <w:vAlign w:val="center"/>
          </w:tcPr>
          <w:p w14:paraId="289E9E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E49A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 w14:paraId="43D027DC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填表人及电话</w:t>
            </w:r>
          </w:p>
        </w:tc>
        <w:tc>
          <w:tcPr>
            <w:tcW w:w="6901" w:type="dxa"/>
            <w:gridSpan w:val="2"/>
            <w:vAlign w:val="center"/>
          </w:tcPr>
          <w:p w14:paraId="7EE126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9379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 w14:paraId="757FD3A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章节号</w:t>
            </w:r>
          </w:p>
        </w:tc>
        <w:tc>
          <w:tcPr>
            <w:tcW w:w="4121" w:type="dxa"/>
            <w:vAlign w:val="center"/>
          </w:tcPr>
          <w:p w14:paraId="71C0CDA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征集问题</w:t>
            </w:r>
          </w:p>
        </w:tc>
        <w:tc>
          <w:tcPr>
            <w:tcW w:w="2780" w:type="dxa"/>
            <w:vAlign w:val="center"/>
          </w:tcPr>
          <w:p w14:paraId="65E6797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建议及内容</w:t>
            </w:r>
          </w:p>
        </w:tc>
      </w:tr>
      <w:tr w14:paraId="53745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59" w:type="dxa"/>
            <w:vAlign w:val="center"/>
          </w:tcPr>
          <w:p w14:paraId="4AC26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dxa"/>
            <w:vAlign w:val="center"/>
          </w:tcPr>
          <w:p w14:paraId="1214D8C9">
            <w:pPr>
              <w:pStyle w:val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132E76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7E61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59" w:type="dxa"/>
            <w:vAlign w:val="center"/>
          </w:tcPr>
          <w:p w14:paraId="5438A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dxa"/>
            <w:vAlign w:val="center"/>
          </w:tcPr>
          <w:p w14:paraId="2E609DA1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 w14:paraId="46806E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BB01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59" w:type="dxa"/>
            <w:vAlign w:val="center"/>
          </w:tcPr>
          <w:p w14:paraId="1F9D8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21" w:type="dxa"/>
            <w:vAlign w:val="center"/>
          </w:tcPr>
          <w:p w14:paraId="5EEFDAE0">
            <w:pPr>
              <w:pStyle w:val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62C9FD9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0041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59" w:type="dxa"/>
            <w:vAlign w:val="center"/>
          </w:tcPr>
          <w:p w14:paraId="7B20C7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1" w:type="dxa"/>
            <w:vAlign w:val="center"/>
          </w:tcPr>
          <w:p w14:paraId="608B2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76902E5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169A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34" w:hRule="atLeast"/>
          <w:jc w:val="center"/>
        </w:trPr>
        <w:tc>
          <w:tcPr>
            <w:tcW w:w="1959" w:type="dxa"/>
            <w:vAlign w:val="center"/>
          </w:tcPr>
          <w:p w14:paraId="5AE2F0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1" w:type="dxa"/>
            <w:vAlign w:val="center"/>
          </w:tcPr>
          <w:p w14:paraId="74E9440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709EE0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7B5D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34" w:hRule="atLeast"/>
          <w:jc w:val="center"/>
        </w:trPr>
        <w:tc>
          <w:tcPr>
            <w:tcW w:w="1959" w:type="dxa"/>
            <w:vAlign w:val="center"/>
          </w:tcPr>
          <w:p w14:paraId="727FAA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1" w:type="dxa"/>
            <w:vAlign w:val="center"/>
          </w:tcPr>
          <w:p w14:paraId="0CC6483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0E5F88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ABCE35F">
      <w:pPr>
        <w:pStyle w:val="6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rPr>
          <w:rFonts w:ascii="仿宋_GB2312" w:hAnsi="仿宋_GB2312" w:eastAsia="仿宋_GB2312" w:cs="仿宋_GB2312"/>
          <w:color w:val="000000"/>
          <w:sz w:val="32"/>
          <w:shd w:val="clear" w:color="auto" w:fill="FFFFFF"/>
        </w:rPr>
      </w:pPr>
      <w:bookmarkStart w:id="0" w:name="_GoBack"/>
      <w:bookmarkEnd w:id="0"/>
    </w:p>
    <w:sectPr>
      <w:pgSz w:w="11905" w:h="16837" w:orient="landscape"/>
      <w:pgMar w:top="2154" w:right="1474" w:bottom="2041" w:left="1587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9F966-C7E1-4075-8754-4ECB02C0BA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892BBC-3CEF-4620-A88D-88D8EDDA30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43463B-EBE4-4873-80B8-5A87E5F4FD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MjI3OWRjODA3ZTUyOWNiMTNmY2VkMzI1ZTE4YzIifQ=="/>
  </w:docVars>
  <w:rsids>
    <w:rsidRoot w:val="0014679B"/>
    <w:rsid w:val="0009555C"/>
    <w:rsid w:val="0014679B"/>
    <w:rsid w:val="00160A04"/>
    <w:rsid w:val="002A69A3"/>
    <w:rsid w:val="003854DE"/>
    <w:rsid w:val="003B6B42"/>
    <w:rsid w:val="004929D8"/>
    <w:rsid w:val="00811566"/>
    <w:rsid w:val="00A80567"/>
    <w:rsid w:val="00BD5598"/>
    <w:rsid w:val="00E173EE"/>
    <w:rsid w:val="00E34C07"/>
    <w:rsid w:val="03080D78"/>
    <w:rsid w:val="035D37EA"/>
    <w:rsid w:val="03A025D6"/>
    <w:rsid w:val="03D9113B"/>
    <w:rsid w:val="04E13A54"/>
    <w:rsid w:val="052851DF"/>
    <w:rsid w:val="06085E28"/>
    <w:rsid w:val="06782594"/>
    <w:rsid w:val="06973FCE"/>
    <w:rsid w:val="07B43E80"/>
    <w:rsid w:val="082425D6"/>
    <w:rsid w:val="082B3F2B"/>
    <w:rsid w:val="091343F8"/>
    <w:rsid w:val="091A588A"/>
    <w:rsid w:val="093B6C52"/>
    <w:rsid w:val="09D2336D"/>
    <w:rsid w:val="0A364E7F"/>
    <w:rsid w:val="0A8D0654"/>
    <w:rsid w:val="0AC27E84"/>
    <w:rsid w:val="0B453B82"/>
    <w:rsid w:val="0C542D5E"/>
    <w:rsid w:val="0C6738B8"/>
    <w:rsid w:val="0DEA26B1"/>
    <w:rsid w:val="0FD868F1"/>
    <w:rsid w:val="0FE51679"/>
    <w:rsid w:val="10461320"/>
    <w:rsid w:val="10687C1A"/>
    <w:rsid w:val="129C0FBA"/>
    <w:rsid w:val="12DB164E"/>
    <w:rsid w:val="140C2170"/>
    <w:rsid w:val="14AF76CB"/>
    <w:rsid w:val="154716B1"/>
    <w:rsid w:val="157E6EF5"/>
    <w:rsid w:val="15AB60E4"/>
    <w:rsid w:val="195B1E64"/>
    <w:rsid w:val="1A663265"/>
    <w:rsid w:val="1A6C3968"/>
    <w:rsid w:val="1B0845D3"/>
    <w:rsid w:val="1D187DD7"/>
    <w:rsid w:val="1D94745E"/>
    <w:rsid w:val="1DDE2548"/>
    <w:rsid w:val="1E7F3A49"/>
    <w:rsid w:val="20325E3C"/>
    <w:rsid w:val="21BC588F"/>
    <w:rsid w:val="22A17C42"/>
    <w:rsid w:val="235137A8"/>
    <w:rsid w:val="237D1142"/>
    <w:rsid w:val="246E4E31"/>
    <w:rsid w:val="251A44E4"/>
    <w:rsid w:val="26F90575"/>
    <w:rsid w:val="28AF339E"/>
    <w:rsid w:val="29A94746"/>
    <w:rsid w:val="2A391AB9"/>
    <w:rsid w:val="2B8A6B60"/>
    <w:rsid w:val="2BB009AE"/>
    <w:rsid w:val="2C0E1DAE"/>
    <w:rsid w:val="2DEE4136"/>
    <w:rsid w:val="2E6057CC"/>
    <w:rsid w:val="2F3967F6"/>
    <w:rsid w:val="310D15A9"/>
    <w:rsid w:val="318A1676"/>
    <w:rsid w:val="31975317"/>
    <w:rsid w:val="31B04E41"/>
    <w:rsid w:val="31D420C7"/>
    <w:rsid w:val="327A59FF"/>
    <w:rsid w:val="32CA3B79"/>
    <w:rsid w:val="32FB6CDF"/>
    <w:rsid w:val="35F93D60"/>
    <w:rsid w:val="36E64FE4"/>
    <w:rsid w:val="36E978C6"/>
    <w:rsid w:val="386C225A"/>
    <w:rsid w:val="387E4581"/>
    <w:rsid w:val="3A0777C1"/>
    <w:rsid w:val="3B27770B"/>
    <w:rsid w:val="3C591B47"/>
    <w:rsid w:val="3CEC2ED7"/>
    <w:rsid w:val="3F727625"/>
    <w:rsid w:val="3FD9216E"/>
    <w:rsid w:val="401A5A6A"/>
    <w:rsid w:val="401B2F27"/>
    <w:rsid w:val="407F384E"/>
    <w:rsid w:val="41675A81"/>
    <w:rsid w:val="41E73751"/>
    <w:rsid w:val="41F71F64"/>
    <w:rsid w:val="42291FBB"/>
    <w:rsid w:val="42672AE3"/>
    <w:rsid w:val="4283791D"/>
    <w:rsid w:val="4334616F"/>
    <w:rsid w:val="443E2AB1"/>
    <w:rsid w:val="45DA175F"/>
    <w:rsid w:val="461E47A9"/>
    <w:rsid w:val="479C456E"/>
    <w:rsid w:val="4DCF238A"/>
    <w:rsid w:val="4E3B7541"/>
    <w:rsid w:val="4F1973B8"/>
    <w:rsid w:val="4F1F09CE"/>
    <w:rsid w:val="505A77E4"/>
    <w:rsid w:val="51B91026"/>
    <w:rsid w:val="525D4D0E"/>
    <w:rsid w:val="53551A3A"/>
    <w:rsid w:val="538F31DB"/>
    <w:rsid w:val="559E5805"/>
    <w:rsid w:val="56773D33"/>
    <w:rsid w:val="567774BC"/>
    <w:rsid w:val="57CA1294"/>
    <w:rsid w:val="57CD5D3D"/>
    <w:rsid w:val="5A1B7FE4"/>
    <w:rsid w:val="5A5C7C09"/>
    <w:rsid w:val="5B910450"/>
    <w:rsid w:val="5BC96C4E"/>
    <w:rsid w:val="5C1F48A9"/>
    <w:rsid w:val="5CC41BEB"/>
    <w:rsid w:val="5D066D29"/>
    <w:rsid w:val="5E541D16"/>
    <w:rsid w:val="5F6B64B9"/>
    <w:rsid w:val="5F9F1EA1"/>
    <w:rsid w:val="609B00D0"/>
    <w:rsid w:val="614E5CFB"/>
    <w:rsid w:val="61665CAE"/>
    <w:rsid w:val="63BF43D3"/>
    <w:rsid w:val="6497295D"/>
    <w:rsid w:val="65210ED6"/>
    <w:rsid w:val="652512FD"/>
    <w:rsid w:val="65D200F0"/>
    <w:rsid w:val="665C06E5"/>
    <w:rsid w:val="66B5072A"/>
    <w:rsid w:val="66CD266D"/>
    <w:rsid w:val="680533C6"/>
    <w:rsid w:val="6C566138"/>
    <w:rsid w:val="6C5A499B"/>
    <w:rsid w:val="6DA13C75"/>
    <w:rsid w:val="6EA81D1F"/>
    <w:rsid w:val="716402D6"/>
    <w:rsid w:val="72AA7CFF"/>
    <w:rsid w:val="7345528C"/>
    <w:rsid w:val="734E3DD6"/>
    <w:rsid w:val="746D116A"/>
    <w:rsid w:val="759204C5"/>
    <w:rsid w:val="75F27D3A"/>
    <w:rsid w:val="76A258BD"/>
    <w:rsid w:val="780B400C"/>
    <w:rsid w:val="79502CD7"/>
    <w:rsid w:val="7A234E3A"/>
    <w:rsid w:val="7A734C10"/>
    <w:rsid w:val="7A8B6668"/>
    <w:rsid w:val="7AF23BFE"/>
    <w:rsid w:val="7BBD4782"/>
    <w:rsid w:val="7CB974BC"/>
    <w:rsid w:val="7DE21B9A"/>
    <w:rsid w:val="7E5F7742"/>
    <w:rsid w:val="7FC42CB8"/>
    <w:rsid w:val="7FD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link w:val="17"/>
    <w:autoRedefine/>
    <w:qFormat/>
    <w:uiPriority w:val="9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rFonts w:ascii="Calibri" w:hAnsi="Calibri" w:eastAsia="宋体" w:cs="Times New Roman"/>
      <w:kern w:val="0"/>
      <w:sz w:val="24"/>
    </w:rPr>
  </w:style>
  <w:style w:type="table" w:styleId="8">
    <w:name w:val="Table Grid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文件_段"/>
    <w:autoRedefine/>
    <w:qFormat/>
    <w:uiPriority w:val="0"/>
    <w:pPr>
      <w:ind w:firstLine="199" w:firstLineChars="200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标准文件_章标题"/>
    <w:next w:val="10"/>
    <w:autoRedefine/>
    <w:qFormat/>
    <w:uiPriority w:val="0"/>
    <w:pPr>
      <w:spacing w:before="100" w:beforeLines="100" w:after="100" w:afterLines="100"/>
    </w:pPr>
    <w:rPr>
      <w:rFonts w:ascii="黑体" w:hAnsi="Times New Roman" w:eastAsia="黑体" w:cs="Times New Roman"/>
      <w:kern w:val="2"/>
      <w:sz w:val="21"/>
      <w:lang w:val="en-US" w:eastAsia="zh-CN" w:bidi="ar-SA"/>
    </w:rPr>
  </w:style>
  <w:style w:type="paragraph" w:customStyle="1" w:styleId="12">
    <w:name w:val="标准文件_一级条标题"/>
    <w:basedOn w:val="11"/>
    <w:next w:val="10"/>
    <w:autoRedefine/>
    <w:qFormat/>
    <w:uiPriority w:val="0"/>
    <w:pPr>
      <w:spacing w:before="50" w:beforeLines="50" w:after="50" w:afterLines="50"/>
    </w:pPr>
  </w:style>
  <w:style w:type="paragraph" w:customStyle="1" w:styleId="13">
    <w:name w:val="标准文件_二级条标题"/>
    <w:next w:val="10"/>
    <w:autoRedefine/>
    <w:qFormat/>
    <w:uiPriority w:val="0"/>
    <w:pPr>
      <w:widowControl w:val="0"/>
      <w:spacing w:before="50" w:beforeLines="50" w:after="50" w:afterLines="50"/>
    </w:pPr>
    <w:rPr>
      <w:rFonts w:ascii="黑体" w:hAnsi="Times New Roman" w:eastAsia="黑体" w:cs="Times New Roman"/>
      <w:kern w:val="2"/>
      <w:sz w:val="21"/>
      <w:lang w:val="en-US" w:eastAsia="zh-CN" w:bidi="ar-SA"/>
    </w:rPr>
  </w:style>
  <w:style w:type="character" w:customStyle="1" w:styleId="14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标题 1 Char"/>
    <w:basedOn w:val="9"/>
    <w:link w:val="2"/>
    <w:autoRedefine/>
    <w:qFormat/>
    <w:uiPriority w:val="9"/>
    <w:rPr>
      <w:b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2</Lines>
  <Paragraphs>1</Paragraphs>
  <TotalTime>0</TotalTime>
  <ScaleCrop>false</ScaleCrop>
  <LinksUpToDate>false</LinksUpToDate>
  <CharactersWithSpaces>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2023-08-29T02:07:00Z</dcterms:created>
  <dc:creator>DingTalk</dc:creator>
  <dc:description>DingTalk Document</dc:description>
  <cp:lastModifiedBy>Y</cp:lastModifiedBy>
  <dcterms:modified xsi:type="dcterms:W3CDTF">2026-01-09T01:47:49Z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FBF6F33EA9FF4B4D9F7FCCBABF4B082F_13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</vt:lpwstr>
  </property>
  <property fmtid="{D5CDD505-2E9C-101B-9397-08002B2CF9AE}" pid="5" name="KSOTemplateDocerSaveRecord">
    <vt:lpwstr>eyJoZGlkIjoiZDljMjI3OWRjODA3ZTUyOWNiMTNmY2VkMzI1ZTE4YzIiLCJ1c2VySWQiOiIzMTQyNzQzMzkifQ==</vt:lpwstr>
  </property>
</Properties>
</file>